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19EF" w14:textId="77777777" w:rsidR="0030531A" w:rsidRDefault="00735EE9"/>
    <w:p w14:paraId="493099C0" w14:textId="77777777" w:rsidR="00EF222D" w:rsidRDefault="00735EE9"/>
    <w:p w14:paraId="6060AB99" w14:textId="67582EC7" w:rsidR="00342A9F" w:rsidRDefault="00735EE9" w:rsidP="00EF222D">
      <w:pPr>
        <w:pStyle w:val="Framecontents"/>
        <w:framePr w:w="5116" w:h="2132" w:hRule="exact" w:wrap="notBeside" w:vAnchor="page" w:hAnchor="page" w:x="1058" w:y="2678" w:anchorLock="1"/>
        <w:spacing w:line="100" w:lineRule="atLeast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Max Mustermann</w:t>
      </w:r>
      <w:r>
        <w:rPr>
          <w:rFonts w:cs="Arial"/>
          <w:sz w:val="18"/>
          <w:szCs w:val="18"/>
          <w:u w:val="single"/>
        </w:rPr>
        <w:t>, Musterstr 1</w:t>
      </w:r>
      <w:r w:rsidRPr="00342A9F">
        <w:rPr>
          <w:rFonts w:cs="Arial"/>
          <w:sz w:val="18"/>
          <w:szCs w:val="18"/>
          <w:u w:val="single"/>
        </w:rPr>
        <w:t xml:space="preserve">, </w:t>
      </w:r>
      <w:r>
        <w:rPr>
          <w:rFonts w:cs="Arial"/>
          <w:sz w:val="18"/>
          <w:szCs w:val="18"/>
          <w:u w:val="single"/>
        </w:rPr>
        <w:t>12345 Musterhausen</w:t>
      </w:r>
    </w:p>
    <w:p w14:paraId="25443EAD" w14:textId="5A1859D0" w:rsidR="00EF222D" w:rsidRPr="00432CCF" w:rsidRDefault="00735EE9" w:rsidP="00EF222D">
      <w:pPr>
        <w:pStyle w:val="Framecontents"/>
        <w:framePr w:w="5116" w:h="2132" w:hRule="exact" w:wrap="notBeside" w:vAnchor="page" w:hAnchor="page" w:x="1058" w:y="2678" w:anchorLock="1"/>
        <w:spacing w:line="100" w:lineRule="atLeast"/>
      </w:pPr>
      <w:r w:rsidRPr="00432CCF">
        <w:t>Daimler AG</w:t>
      </w:r>
      <w:r w:rsidRPr="00432CCF">
        <w:br/>
        <w:t>Mercedesstraße 102</w:t>
      </w:r>
      <w:r w:rsidRPr="00432CCF">
        <w:br/>
        <w:t xml:space="preserve">70372 Stuttgart </w:t>
      </w:r>
    </w:p>
    <w:p w14:paraId="46254352" w14:textId="77777777" w:rsidR="00EF222D" w:rsidRDefault="00735EE9"/>
    <w:p w14:paraId="1E947DC7" w14:textId="77777777" w:rsidR="00EF222D" w:rsidRDefault="00735EE9"/>
    <w:p w14:paraId="41A9FEBB" w14:textId="77777777" w:rsidR="00EF222D" w:rsidRDefault="00735EE9"/>
    <w:p w14:paraId="319E11B1" w14:textId="77777777" w:rsidR="00EF222D" w:rsidRDefault="00735EE9"/>
    <w:p w14:paraId="18199143" w14:textId="77777777" w:rsidR="00EF222D" w:rsidRDefault="00735EE9"/>
    <w:p w14:paraId="5C049BAB" w14:textId="77777777" w:rsidR="0003617C" w:rsidRPr="0003617C" w:rsidRDefault="0003617C" w:rsidP="0003617C">
      <w:pPr>
        <w:rPr>
          <w:b/>
          <w:sz w:val="24"/>
        </w:rPr>
      </w:pPr>
      <w:proofErr w:type="spellStart"/>
      <w:r w:rsidRPr="0003617C">
        <w:rPr>
          <w:b/>
          <w:sz w:val="24"/>
        </w:rPr>
        <w:t>perFax</w:t>
      </w:r>
      <w:proofErr w:type="spellEnd"/>
      <w:r w:rsidRPr="0003617C">
        <w:rPr>
          <w:b/>
          <w:sz w:val="24"/>
        </w:rPr>
        <w:t>: 06995307~55</w:t>
      </w:r>
    </w:p>
    <w:p w14:paraId="5214B220" w14:textId="37D4CD88" w:rsidR="00EF222D" w:rsidRPr="0003617C" w:rsidRDefault="0003617C" w:rsidP="0003617C">
      <w:pPr>
        <w:rPr>
          <w:b/>
          <w:sz w:val="24"/>
        </w:rPr>
      </w:pPr>
      <w:r w:rsidRPr="0003617C">
        <w:rPr>
          <w:b/>
          <w:sz w:val="24"/>
        </w:rPr>
        <w:t>per E-Mail: dialog@daimler.com</w:t>
      </w:r>
    </w:p>
    <w:p w14:paraId="227FF82D" w14:textId="77777777" w:rsidR="00B804D7" w:rsidRPr="0003617C" w:rsidRDefault="00735EE9">
      <w:pPr>
        <w:rPr>
          <w:lang w:val="en-US"/>
        </w:rPr>
      </w:pPr>
    </w:p>
    <w:p w14:paraId="462FC4B2" w14:textId="4885F65B" w:rsidR="00492467" w:rsidRPr="00432CCF" w:rsidRDefault="00735EE9" w:rsidP="00492467">
      <w:pPr>
        <w:autoSpaceDE w:val="0"/>
        <w:spacing w:line="280" w:lineRule="atLeast"/>
        <w:jc w:val="right"/>
        <w:rPr>
          <w:color w:val="000000"/>
          <w:sz w:val="24"/>
        </w:rPr>
      </w:pPr>
      <w:r w:rsidRPr="00432CCF">
        <w:rPr>
          <w:color w:val="000000"/>
          <w:sz w:val="24"/>
        </w:rPr>
        <w:t>05.11.2021</w:t>
      </w:r>
    </w:p>
    <w:p w14:paraId="7F025874" w14:textId="77777777" w:rsidR="00EF222D" w:rsidRPr="00432CCF" w:rsidRDefault="00735EE9">
      <w:pPr>
        <w:rPr>
          <w:sz w:val="24"/>
        </w:rPr>
      </w:pPr>
    </w:p>
    <w:p w14:paraId="03EF2E45" w14:textId="568124ED" w:rsidR="0003617C" w:rsidRPr="0003617C" w:rsidRDefault="0003617C" w:rsidP="0003617C">
      <w:pPr>
        <w:pStyle w:val="Textkrper"/>
        <w:rPr>
          <w:b/>
          <w:sz w:val="24"/>
        </w:rPr>
      </w:pPr>
      <w:r w:rsidRPr="0003617C">
        <w:rPr>
          <w:b/>
          <w:sz w:val="24"/>
        </w:rPr>
        <w:t xml:space="preserve">Fahrzeug Modell: </w:t>
      </w:r>
      <w:r w:rsidR="00735EE9">
        <w:rPr>
          <w:b/>
          <w:sz w:val="24"/>
        </w:rPr>
        <w:t>&lt;IHR FAHRZEUGMODELL&gt;</w:t>
      </w:r>
    </w:p>
    <w:p w14:paraId="223EDB16" w14:textId="44987084" w:rsidR="0003617C" w:rsidRDefault="0003617C" w:rsidP="00EF222D">
      <w:pPr>
        <w:pStyle w:val="Textkrper"/>
        <w:rPr>
          <w:b/>
          <w:sz w:val="24"/>
        </w:rPr>
      </w:pPr>
      <w:r w:rsidRPr="0003617C">
        <w:rPr>
          <w:b/>
          <w:sz w:val="24"/>
        </w:rPr>
        <w:t>Fahrzeug-</w:t>
      </w:r>
      <w:proofErr w:type="spellStart"/>
      <w:r w:rsidRPr="0003617C">
        <w:rPr>
          <w:b/>
          <w:sz w:val="24"/>
        </w:rPr>
        <w:t>ldent</w:t>
      </w:r>
      <w:proofErr w:type="spellEnd"/>
      <w:r w:rsidRPr="0003617C">
        <w:rPr>
          <w:b/>
          <w:sz w:val="24"/>
        </w:rPr>
        <w:t>-</w:t>
      </w:r>
      <w:proofErr w:type="spellStart"/>
      <w:r w:rsidRPr="0003617C">
        <w:rPr>
          <w:b/>
          <w:sz w:val="24"/>
        </w:rPr>
        <w:t>Nr</w:t>
      </w:r>
      <w:proofErr w:type="spellEnd"/>
      <w:r w:rsidRPr="0003617C">
        <w:rPr>
          <w:b/>
          <w:sz w:val="24"/>
        </w:rPr>
        <w:t xml:space="preserve">: </w:t>
      </w:r>
      <w:r w:rsidR="00735EE9">
        <w:rPr>
          <w:b/>
          <w:sz w:val="24"/>
        </w:rPr>
        <w:t xml:space="preserve">&lt;IHR </w:t>
      </w:r>
      <w:r w:rsidR="00735EE9">
        <w:rPr>
          <w:b/>
          <w:sz w:val="24"/>
        </w:rPr>
        <w:t>FAHRZEUGIDENTIFIKATIONSNUMMER</w:t>
      </w:r>
      <w:r w:rsidR="00735EE9">
        <w:rPr>
          <w:b/>
          <w:sz w:val="24"/>
        </w:rPr>
        <w:t>&gt;</w:t>
      </w:r>
    </w:p>
    <w:p w14:paraId="06242F61" w14:textId="77777777" w:rsidR="00735EE9" w:rsidRDefault="00735EE9" w:rsidP="00EF222D">
      <w:pPr>
        <w:pStyle w:val="Textkrper"/>
        <w:rPr>
          <w:rFonts w:cs="Arial"/>
        </w:rPr>
      </w:pPr>
    </w:p>
    <w:p w14:paraId="03BF7601" w14:textId="77777777" w:rsidR="0003617C" w:rsidRDefault="0003617C" w:rsidP="00EF222D">
      <w:pPr>
        <w:pStyle w:val="Textkrper"/>
        <w:rPr>
          <w:rFonts w:cs="Arial"/>
        </w:rPr>
      </w:pPr>
    </w:p>
    <w:p w14:paraId="5544E75A" w14:textId="6067A8B1" w:rsidR="00EF222D" w:rsidRPr="00432CCF" w:rsidRDefault="00735EE9" w:rsidP="00735EE9">
      <w:pPr>
        <w:spacing w:line="360" w:lineRule="auto"/>
      </w:pPr>
      <w:r w:rsidRPr="00432CCF">
        <w:t>Sehr geehrte Damen und Herren,</w:t>
      </w:r>
    </w:p>
    <w:p w14:paraId="4F6C3C24" w14:textId="77777777" w:rsidR="00EF222D" w:rsidRPr="00432CCF" w:rsidRDefault="00735EE9" w:rsidP="00735EE9">
      <w:pPr>
        <w:spacing w:line="360" w:lineRule="auto"/>
      </w:pPr>
    </w:p>
    <w:p w14:paraId="08FE6681" w14:textId="77777777" w:rsidR="0003617C" w:rsidRPr="0003617C" w:rsidRDefault="0003617C" w:rsidP="00735EE9">
      <w:pPr>
        <w:spacing w:line="360" w:lineRule="auto"/>
      </w:pPr>
      <w:r w:rsidRPr="0003617C">
        <w:t>am ... habe ich den Pkw GLK 220 CDI 4Matic mit der Fahrgestellnummer WDC2049841F973447 zum</w:t>
      </w:r>
    </w:p>
    <w:p w14:paraId="22AF1B83" w14:textId="2179516B" w:rsidR="0003617C" w:rsidRDefault="0003617C" w:rsidP="00735EE9">
      <w:pPr>
        <w:spacing w:line="360" w:lineRule="auto"/>
      </w:pPr>
      <w:r w:rsidRPr="0003617C">
        <w:t>Preis von ... € erworben.</w:t>
      </w:r>
    </w:p>
    <w:p w14:paraId="4635479E" w14:textId="77777777" w:rsidR="0003617C" w:rsidRPr="0003617C" w:rsidRDefault="0003617C" w:rsidP="00735EE9">
      <w:pPr>
        <w:spacing w:line="360" w:lineRule="auto"/>
      </w:pPr>
    </w:p>
    <w:p w14:paraId="32BF305B" w14:textId="77777777" w:rsidR="0003617C" w:rsidRPr="0003617C" w:rsidRDefault="0003617C" w:rsidP="00735EE9">
      <w:pPr>
        <w:spacing w:line="360" w:lineRule="auto"/>
      </w:pPr>
      <w:r w:rsidRPr="0003617C">
        <w:t>Aus den Medien habe ich entnommen, dass insgesamt acht Abschalteinrichtungen in</w:t>
      </w:r>
    </w:p>
    <w:p w14:paraId="6BAEDCA3" w14:textId="77777777" w:rsidR="0003617C" w:rsidRPr="0003617C" w:rsidRDefault="0003617C" w:rsidP="00735EE9">
      <w:pPr>
        <w:spacing w:line="360" w:lineRule="auto"/>
      </w:pPr>
      <w:r w:rsidRPr="0003617C">
        <w:t>einem Mercedes-Benz E-Klasse mit Euro 6 Diesel nachgewiesen wurden. Dadurch liegen die</w:t>
      </w:r>
    </w:p>
    <w:p w14:paraId="2E53414B" w14:textId="68F0A7BF" w:rsidR="0003617C" w:rsidRDefault="0003617C" w:rsidP="00735EE9">
      <w:pPr>
        <w:spacing w:line="360" w:lineRule="auto"/>
      </w:pPr>
      <w:r w:rsidRPr="0003617C">
        <w:t xml:space="preserve">Stickoxid-Emissionen auf der Straße deutlich </w:t>
      </w:r>
      <w:proofErr w:type="spellStart"/>
      <w:r w:rsidRPr="0003617C">
        <w:t>über</w:t>
      </w:r>
      <w:proofErr w:type="spellEnd"/>
      <w:r w:rsidRPr="0003617C">
        <w:t xml:space="preserve"> dem gesetzlich festgeschriebenen Grenzwert.</w:t>
      </w:r>
      <w:r w:rsidR="00735EE9">
        <w:t xml:space="preserve"> Nach meiner Meinung ist der Motor vergleichbar zu dem in meinem Fahrzeug verbauten Motor.</w:t>
      </w:r>
    </w:p>
    <w:p w14:paraId="3215F43F" w14:textId="77777777" w:rsidR="0003617C" w:rsidRPr="0003617C" w:rsidRDefault="0003617C" w:rsidP="00735EE9">
      <w:pPr>
        <w:spacing w:line="360" w:lineRule="auto"/>
      </w:pPr>
    </w:p>
    <w:p w14:paraId="2C9F5E50" w14:textId="13512287" w:rsidR="00EF222D" w:rsidRDefault="0003617C" w:rsidP="00735EE9">
      <w:pPr>
        <w:spacing w:line="360" w:lineRule="auto"/>
      </w:pPr>
      <w:r>
        <w:t>Ic</w:t>
      </w:r>
      <w:r w:rsidRPr="0003617C">
        <w:t xml:space="preserve">h fordere Sie hiermit auf mir folgende </w:t>
      </w:r>
      <w:r w:rsidRPr="0003617C">
        <w:t>Auskünfte</w:t>
      </w:r>
      <w:r w:rsidRPr="0003617C">
        <w:t xml:space="preserve"> zu erteilen:</w:t>
      </w:r>
    </w:p>
    <w:p w14:paraId="5DEB008F" w14:textId="1B8144DE" w:rsidR="0003617C" w:rsidRDefault="0003617C" w:rsidP="00735EE9">
      <w:pPr>
        <w:spacing w:line="360" w:lineRule="auto"/>
      </w:pPr>
    </w:p>
    <w:p w14:paraId="04BE2F18" w14:textId="21546E27" w:rsidR="0003617C" w:rsidRPr="0003617C" w:rsidRDefault="0003617C" w:rsidP="00735EE9">
      <w:pPr>
        <w:pStyle w:val="Listenabsatz"/>
        <w:numPr>
          <w:ilvl w:val="0"/>
          <w:numId w:val="3"/>
        </w:numPr>
        <w:spacing w:line="360" w:lineRule="auto"/>
      </w:pPr>
      <w:r w:rsidRPr="0003617C">
        <w:t>Sind in meinem Pkw GLK 220 CDI 4Matic mit der Fahrgestellnummer WDC2049841 F973447</w:t>
      </w:r>
    </w:p>
    <w:p w14:paraId="0F216C63" w14:textId="77777777" w:rsidR="0003617C" w:rsidRPr="0003617C" w:rsidRDefault="0003617C" w:rsidP="00735EE9">
      <w:pPr>
        <w:spacing w:line="360" w:lineRule="auto"/>
        <w:ind w:firstLine="709"/>
      </w:pPr>
      <w:r w:rsidRPr="0003617C">
        <w:t>Abschalteinrichtungen verbaut?</w:t>
      </w:r>
    </w:p>
    <w:p w14:paraId="493BC719" w14:textId="7599C0FC" w:rsidR="0003617C" w:rsidRDefault="0003617C" w:rsidP="00735EE9">
      <w:pPr>
        <w:pStyle w:val="Listenabsatz"/>
        <w:numPr>
          <w:ilvl w:val="0"/>
          <w:numId w:val="3"/>
        </w:numPr>
        <w:spacing w:line="360" w:lineRule="auto"/>
      </w:pPr>
      <w:r w:rsidRPr="0003617C">
        <w:t>Wenn ja, welche Abschalteinrichtungen sind in meinem Fahrzeug verbaut?</w:t>
      </w:r>
    </w:p>
    <w:p w14:paraId="7C29A449" w14:textId="32A62DA2" w:rsidR="0003617C" w:rsidRDefault="0003617C" w:rsidP="00735EE9">
      <w:pPr>
        <w:pStyle w:val="Listenabsatz"/>
        <w:numPr>
          <w:ilvl w:val="0"/>
          <w:numId w:val="3"/>
        </w:numPr>
        <w:spacing w:line="360" w:lineRule="auto"/>
      </w:pPr>
      <w:r w:rsidRPr="0003617C">
        <w:t>Wenn ja, wie rechtfertigen Sie diese Abschalteinrichtungen.</w:t>
      </w:r>
    </w:p>
    <w:p w14:paraId="761C8CF1" w14:textId="514D4721" w:rsidR="0003617C" w:rsidRDefault="0003617C" w:rsidP="00735EE9">
      <w:pPr>
        <w:pStyle w:val="Listenabsatz"/>
        <w:numPr>
          <w:ilvl w:val="0"/>
          <w:numId w:val="3"/>
        </w:numPr>
        <w:spacing w:line="360" w:lineRule="auto"/>
      </w:pPr>
      <w:r w:rsidRPr="0003617C">
        <w:t>Ist</w:t>
      </w:r>
      <w:r>
        <w:t xml:space="preserve"> bzw. war</w:t>
      </w:r>
      <w:r w:rsidRPr="0003617C">
        <w:t xml:space="preserve"> </w:t>
      </w:r>
      <w:proofErr w:type="spellStart"/>
      <w:r w:rsidRPr="0003617C">
        <w:t>für</w:t>
      </w:r>
      <w:proofErr w:type="spellEnd"/>
      <w:r w:rsidRPr="0003617C">
        <w:t xml:space="preserve"> meinen Pkw GLK 220 CDI 4Matic mit der Fahrgestellnummer WDC2049841F973447</w:t>
      </w:r>
      <w:r>
        <w:t xml:space="preserve"> </w:t>
      </w:r>
      <w:r w:rsidRPr="0003617C">
        <w:t>ein Software Update vorgesehen</w:t>
      </w:r>
      <w:r>
        <w:t xml:space="preserve"> bzw. wurde dies schon durchgeführt</w:t>
      </w:r>
      <w:r w:rsidRPr="0003617C">
        <w:t>?</w:t>
      </w:r>
    </w:p>
    <w:p w14:paraId="70393D7A" w14:textId="0E6E965A" w:rsidR="0003617C" w:rsidRPr="0003617C" w:rsidRDefault="0003617C" w:rsidP="00735EE9">
      <w:pPr>
        <w:pStyle w:val="Listenabsatz"/>
        <w:numPr>
          <w:ilvl w:val="0"/>
          <w:numId w:val="3"/>
        </w:numPr>
        <w:spacing w:line="360" w:lineRule="auto"/>
      </w:pPr>
      <w:r>
        <w:t>Falls ja, welche Funktionen wurden bzw. werden durch dieses Softwareupdate entfernt.</w:t>
      </w:r>
    </w:p>
    <w:p w14:paraId="5EEAED71" w14:textId="42F7C4AD" w:rsidR="0003617C" w:rsidRDefault="0003617C" w:rsidP="00735EE9">
      <w:pPr>
        <w:spacing w:line="360" w:lineRule="auto"/>
      </w:pPr>
    </w:p>
    <w:p w14:paraId="3640ECD3" w14:textId="0C943DC9" w:rsidR="0003617C" w:rsidRDefault="0003617C" w:rsidP="00735EE9">
      <w:pPr>
        <w:spacing w:line="360" w:lineRule="auto"/>
      </w:pPr>
      <w:r w:rsidRPr="0003617C">
        <w:t xml:space="preserve">Zur Beantwortung meiner Fragen setzte ich Ihnen eine Frist bis zum </w:t>
      </w:r>
      <w:r w:rsidR="00735EE9">
        <w:t>&lt;FRIST 14 TAGE&gt;</w:t>
      </w:r>
      <w:bookmarkStart w:id="0" w:name="_GoBack"/>
      <w:bookmarkEnd w:id="0"/>
      <w:r w:rsidRPr="0003617C">
        <w:t>.</w:t>
      </w:r>
    </w:p>
    <w:p w14:paraId="4FCCA76C" w14:textId="793FB39F" w:rsidR="0003617C" w:rsidRDefault="0003617C" w:rsidP="00735EE9">
      <w:pPr>
        <w:spacing w:line="360" w:lineRule="auto"/>
      </w:pPr>
    </w:p>
    <w:p w14:paraId="76CB21A9" w14:textId="77777777" w:rsidR="0003617C" w:rsidRPr="0003617C" w:rsidRDefault="0003617C" w:rsidP="00735EE9">
      <w:pPr>
        <w:spacing w:line="360" w:lineRule="auto"/>
      </w:pPr>
      <w:r w:rsidRPr="0003617C">
        <w:t>Ich fordere Sie bereits jetzt auf, mein Fahrzeug in einen Zustand zu versetzen, dass es unter</w:t>
      </w:r>
    </w:p>
    <w:p w14:paraId="04A06AE2" w14:textId="2B31498A" w:rsidR="0003617C" w:rsidRDefault="0003617C" w:rsidP="00735EE9">
      <w:pPr>
        <w:spacing w:line="360" w:lineRule="auto"/>
      </w:pPr>
      <w:r w:rsidRPr="0003617C">
        <w:t xml:space="preserve">normalen Bedingungen auf der Straße die gleichen </w:t>
      </w:r>
      <w:proofErr w:type="spellStart"/>
      <w:r w:rsidRPr="0003617C">
        <w:t>Abgasswerte</w:t>
      </w:r>
      <w:proofErr w:type="spellEnd"/>
      <w:r w:rsidRPr="0003617C">
        <w:t xml:space="preserve"> erreicht wie auf dem</w:t>
      </w:r>
      <w:r>
        <w:t xml:space="preserve"> </w:t>
      </w:r>
      <w:r w:rsidRPr="0003617C">
        <w:t>Prüfstand</w:t>
      </w:r>
      <w:r w:rsidRPr="0003617C">
        <w:t>.</w:t>
      </w:r>
    </w:p>
    <w:p w14:paraId="0D1CC31E" w14:textId="77777777" w:rsidR="0003617C" w:rsidRPr="0003617C" w:rsidRDefault="0003617C" w:rsidP="00735EE9">
      <w:pPr>
        <w:spacing w:line="360" w:lineRule="auto"/>
      </w:pPr>
    </w:p>
    <w:p w14:paraId="193103EC" w14:textId="14663947" w:rsidR="0003617C" w:rsidRPr="0003617C" w:rsidRDefault="0003617C" w:rsidP="00735EE9">
      <w:pPr>
        <w:spacing w:line="360" w:lineRule="auto"/>
      </w:pPr>
      <w:r w:rsidRPr="0003617C">
        <w:t>Ihre Stellungnahme erwarte ich fristgemäß. Sollte die Frist fruchtlos verstreichen, werde ich</w:t>
      </w:r>
    </w:p>
    <w:p w14:paraId="1BDACF5A" w14:textId="08702178" w:rsidR="0003617C" w:rsidRDefault="0003617C" w:rsidP="00735EE9">
      <w:pPr>
        <w:spacing w:line="360" w:lineRule="auto"/>
      </w:pPr>
      <w:r w:rsidRPr="0003617C">
        <w:t>weitergehende rechtliche Schritte einleiten.</w:t>
      </w:r>
    </w:p>
    <w:p w14:paraId="02A73AA4" w14:textId="77777777" w:rsidR="0003617C" w:rsidRPr="00432CCF" w:rsidRDefault="0003617C" w:rsidP="00735EE9">
      <w:pPr>
        <w:spacing w:line="360" w:lineRule="auto"/>
      </w:pPr>
    </w:p>
    <w:p w14:paraId="78F1FCAC" w14:textId="36921489" w:rsidR="00EF222D" w:rsidRPr="00432CCF" w:rsidRDefault="00735EE9" w:rsidP="00735EE9">
      <w:pPr>
        <w:spacing w:line="360" w:lineRule="auto"/>
      </w:pPr>
      <w:r w:rsidRPr="00432CCF">
        <w:t>Mit freundlichen Grüßen</w:t>
      </w:r>
    </w:p>
    <w:p w14:paraId="332726D9" w14:textId="7CA31C06" w:rsidR="00B804D7" w:rsidRPr="0003617C" w:rsidRDefault="0003617C" w:rsidP="00735EE9">
      <w:pPr>
        <w:spacing w:line="360" w:lineRule="auto"/>
        <w:rPr>
          <w:szCs w:val="21"/>
        </w:rPr>
      </w:pPr>
      <w:r w:rsidRPr="0003617C">
        <w:rPr>
          <w:szCs w:val="21"/>
        </w:rPr>
        <w:t>Max Mustermann</w:t>
      </w:r>
    </w:p>
    <w:p w14:paraId="1D2A8B3C" w14:textId="77777777" w:rsidR="00B804D7" w:rsidRPr="00432CCF" w:rsidRDefault="00735EE9" w:rsidP="00EF222D">
      <w:pPr>
        <w:pStyle w:val="Textkrper"/>
        <w:rPr>
          <w:rFonts w:cs="Arial"/>
        </w:rPr>
      </w:pPr>
    </w:p>
    <w:p w14:paraId="5C106BA5" w14:textId="77777777" w:rsidR="00EF222D" w:rsidRPr="00432CCF" w:rsidRDefault="00735EE9">
      <w:pPr>
        <w:rPr>
          <w:sz w:val="24"/>
        </w:rPr>
      </w:pPr>
    </w:p>
    <w:sectPr w:rsidR="00EF222D" w:rsidRPr="00432CCF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CE6"/>
    <w:multiLevelType w:val="hybridMultilevel"/>
    <w:tmpl w:val="EB581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19D4"/>
    <w:multiLevelType w:val="hybridMultilevel"/>
    <w:tmpl w:val="EB581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24654"/>
    <w:multiLevelType w:val="hybridMultilevel"/>
    <w:tmpl w:val="CA4C3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0A"/>
    <w:rsid w:val="0003617C"/>
    <w:rsid w:val="001D5A44"/>
    <w:rsid w:val="00735EE9"/>
    <w:rsid w:val="00B578C3"/>
    <w:rsid w:val="00C5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8F634"/>
  <w15:docId w15:val="{4B173C3A-B907-9144-AD6F-51605B5D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Arial Unicode MS" w:hAnsi="Arial" w:cs="Times New Roman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eastAsia="Arial Unicode MS" w:hAnsi="Arial" w:cs="Times New Roman"/>
      <w:sz w:val="21"/>
      <w:szCs w:val="24"/>
    </w:rPr>
  </w:style>
  <w:style w:type="paragraph" w:styleId="Liste">
    <w:name w:val="List"/>
    <w:basedOn w:val="Textkrper"/>
    <w:uiPriority w:val="99"/>
    <w:rPr>
      <w:rFonts w:cs="Tahoma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uiPriority w:val="99"/>
    <w:rPr>
      <w:rFonts w:cs="Tahoma"/>
    </w:rPr>
  </w:style>
  <w:style w:type="character" w:customStyle="1" w:styleId="TextkrperZeichen">
    <w:name w:val="Textkörper Zeichen"/>
    <w:basedOn w:val="Absatz-Standardschriftart"/>
    <w:uiPriority w:val="99"/>
    <w:semiHidden/>
    <w:rsid w:val="00450B45"/>
    <w:rPr>
      <w:rFonts w:ascii="Arial" w:hAnsi="Arial" w:cs="Arial"/>
    </w:rPr>
  </w:style>
  <w:style w:type="paragraph" w:customStyle="1" w:styleId="Framecontents">
    <w:name w:val="Frame contents"/>
    <w:basedOn w:val="Textkrper"/>
    <w:uiPriority w:val="99"/>
  </w:style>
  <w:style w:type="paragraph" w:customStyle="1" w:styleId="VollmachtText">
    <w:name w:val="Vollmacht Text"/>
    <w:uiPriority w:val="99"/>
    <w:pPr>
      <w:widowControl w:val="0"/>
      <w:spacing w:before="113" w:after="113"/>
      <w:ind w:left="567" w:hanging="567"/>
    </w:pPr>
    <w:rPr>
      <w:rFonts w:ascii="Arial Narrow" w:hAnsi="Arial Narrow" w:cs="Arial Narrow"/>
      <w:sz w:val="20"/>
      <w:szCs w:val="20"/>
    </w:rPr>
  </w:style>
  <w:style w:type="character" w:customStyle="1" w:styleId="KopfzeileZeichen">
    <w:name w:val="Kopfzeile Zeichen"/>
    <w:basedOn w:val="Absatz-Standardschriftart"/>
    <w:uiPriority w:val="99"/>
    <w:semiHidden/>
    <w:rsid w:val="00450B45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03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&lt;include&gt;body&lt;/include&gt;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&lt;include&gt;body&lt;/include&gt;</dc:title>
  <dc:creator>Arne Stocker</dc:creator>
  <cp:lastModifiedBy>Andreas Baier</cp:lastModifiedBy>
  <cp:revision>3</cp:revision>
  <dcterms:created xsi:type="dcterms:W3CDTF">2011-02-17T10:37:00Z</dcterms:created>
  <dcterms:modified xsi:type="dcterms:W3CDTF">2021-11-08T08:54:00Z</dcterms:modified>
</cp:coreProperties>
</file>